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Reviewer’s data</w:t>
      </w:r>
      <w:r>
        <w:rPr>
          <w:b/>
          <w:sz w:val="28"/>
          <w:szCs w:val="28"/>
        </w:rPr>
        <w:t xml:space="preserve"> (1)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27"/>
        <w:gridCol w:w="6343"/>
      </w:tblGrid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Sergey Dushin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Dr.Sc in Engineering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05.13.01-Management in technical systems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Professor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sz w:val="28"/>
                <w:szCs w:val="23"/>
                <w:lang w:val="en-US"/>
              </w:rPr>
              <w:t>Federal state Autonomous educational institution of higher education "Saint Petersburg state electrotechnical University "LETI" named after V. I. Ulyanov (Lenin)"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 xml:space="preserve">5, </w:t>
            </w: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 xml:space="preserve">Professor Popov str., Saint Petersburg, 197376 </w:t>
            </w: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Russia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+7 (921) 970-46-31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dushins@yandex.ru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 xml:space="preserve">Professor of the Department of </w:t>
            </w: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a</w:t>
            </w: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utomation and control processes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LibreOffice/6.0.7.3$Linux_X86_64 LibreOffice_project/00m0$Build-3</Application>
  <Pages>1</Pages>
  <Words>76</Words>
  <Characters>518</Characters>
  <CharactersWithSpaces>577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2020-05-06T16:00:38Z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